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85809" w14:textId="77777777" w:rsidR="007404C4" w:rsidRDefault="007404C4" w:rsidP="007404C4">
      <w:pPr>
        <w:jc w:val="center"/>
        <w:rPr>
          <w:b/>
          <w:sz w:val="24"/>
          <w:szCs w:val="24"/>
        </w:rPr>
      </w:pPr>
    </w:p>
    <w:p w14:paraId="4615FE27" w14:textId="77777777" w:rsidR="007404C4" w:rsidRDefault="007404C4" w:rsidP="007404C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Č E S T N É      V Y H L Á S E N I E</w:t>
      </w:r>
    </w:p>
    <w:p w14:paraId="54C3F070" w14:textId="77777777" w:rsidR="007404C4" w:rsidRDefault="007404C4" w:rsidP="007404C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na predaj výrobkov, ktoré sú originálom diela alebo jeho rozmnoženinou</w:t>
      </w:r>
    </w:p>
    <w:p w14:paraId="7BEBE375" w14:textId="77777777" w:rsidR="007404C4" w:rsidRDefault="007404C4" w:rsidP="007404C4">
      <w:pPr>
        <w:autoSpaceDE w:val="0"/>
        <w:autoSpaceDN w:val="0"/>
        <w:adjustRightInd w:val="0"/>
        <w:rPr>
          <w:iCs/>
          <w:sz w:val="24"/>
          <w:szCs w:val="24"/>
        </w:rPr>
      </w:pPr>
    </w:p>
    <w:p w14:paraId="2381F97D" w14:textId="77777777" w:rsidR="007404C4" w:rsidRDefault="007404C4" w:rsidP="007404C4">
      <w:pPr>
        <w:autoSpaceDE w:val="0"/>
        <w:autoSpaceDN w:val="0"/>
        <w:adjustRightInd w:val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Podpísaný/á (meno a priezvisko):  </w:t>
      </w:r>
    </w:p>
    <w:p w14:paraId="4C4CFF29" w14:textId="77777777" w:rsidR="007404C4" w:rsidRDefault="007404C4" w:rsidP="007404C4">
      <w:pPr>
        <w:autoSpaceDE w:val="0"/>
        <w:autoSpaceDN w:val="0"/>
        <w:adjustRightInd w:val="0"/>
        <w:rPr>
          <w:iCs/>
          <w:sz w:val="24"/>
          <w:szCs w:val="24"/>
        </w:rPr>
      </w:pPr>
    </w:p>
    <w:p w14:paraId="40E59E10" w14:textId="77777777" w:rsidR="007404C4" w:rsidRDefault="007404C4" w:rsidP="007404C4">
      <w:pPr>
        <w:autoSpaceDE w:val="0"/>
        <w:autoSpaceDN w:val="0"/>
        <w:adjustRightInd w:val="0"/>
        <w:rPr>
          <w:iCs/>
          <w:sz w:val="24"/>
          <w:szCs w:val="24"/>
        </w:rPr>
      </w:pPr>
      <w:r>
        <w:rPr>
          <w:iCs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43EDA14E" w14:textId="77777777" w:rsidR="007404C4" w:rsidRDefault="007404C4" w:rsidP="007404C4">
      <w:pPr>
        <w:autoSpaceDE w:val="0"/>
        <w:autoSpaceDN w:val="0"/>
        <w:adjustRightInd w:val="0"/>
        <w:rPr>
          <w:iCs/>
          <w:sz w:val="24"/>
          <w:szCs w:val="24"/>
        </w:rPr>
      </w:pPr>
    </w:p>
    <w:p w14:paraId="0E5210D8" w14:textId="77777777" w:rsidR="007404C4" w:rsidRDefault="007404C4" w:rsidP="007404C4">
      <w:pPr>
        <w:autoSpaceDE w:val="0"/>
        <w:autoSpaceDN w:val="0"/>
        <w:adjustRightInd w:val="0"/>
        <w:rPr>
          <w:iCs/>
          <w:sz w:val="24"/>
          <w:szCs w:val="24"/>
        </w:rPr>
      </w:pPr>
      <w:r>
        <w:rPr>
          <w:iCs/>
          <w:sz w:val="24"/>
          <w:szCs w:val="24"/>
        </w:rPr>
        <w:t>Dátum narodenia: ...............................................................................................................</w:t>
      </w:r>
    </w:p>
    <w:p w14:paraId="7D5CEA55" w14:textId="77777777" w:rsidR="007404C4" w:rsidRDefault="007404C4" w:rsidP="007404C4">
      <w:pPr>
        <w:autoSpaceDE w:val="0"/>
        <w:autoSpaceDN w:val="0"/>
        <w:adjustRightInd w:val="0"/>
        <w:rPr>
          <w:iCs/>
          <w:sz w:val="24"/>
          <w:szCs w:val="24"/>
        </w:rPr>
      </w:pPr>
    </w:p>
    <w:p w14:paraId="7096C419" w14:textId="77777777" w:rsidR="007404C4" w:rsidRDefault="007404C4" w:rsidP="007404C4">
      <w:pPr>
        <w:autoSpaceDE w:val="0"/>
        <w:autoSpaceDN w:val="0"/>
        <w:adjustRightInd w:val="0"/>
        <w:rPr>
          <w:iCs/>
          <w:sz w:val="24"/>
          <w:szCs w:val="24"/>
        </w:rPr>
      </w:pPr>
    </w:p>
    <w:p w14:paraId="62EDF1C9" w14:textId="77777777" w:rsidR="007404C4" w:rsidRDefault="007404C4" w:rsidP="007404C4">
      <w:pPr>
        <w:autoSpaceDE w:val="0"/>
        <w:autoSpaceDN w:val="0"/>
        <w:adjustRightInd w:val="0"/>
        <w:rPr>
          <w:sz w:val="24"/>
          <w:szCs w:val="24"/>
        </w:rPr>
      </w:pPr>
      <w:r>
        <w:rPr>
          <w:iCs/>
          <w:sz w:val="24"/>
          <w:szCs w:val="24"/>
        </w:rPr>
        <w:t>Trvale bytom: .....................................................................................................................</w:t>
      </w:r>
    </w:p>
    <w:p w14:paraId="5D618BDA" w14:textId="77777777" w:rsidR="007404C4" w:rsidRDefault="007404C4" w:rsidP="007404C4">
      <w:pPr>
        <w:ind w:firstLine="567"/>
        <w:jc w:val="both"/>
        <w:rPr>
          <w:b/>
          <w:sz w:val="24"/>
          <w:szCs w:val="24"/>
        </w:rPr>
      </w:pPr>
    </w:p>
    <w:p w14:paraId="023F1040" w14:textId="77777777" w:rsidR="007404C4" w:rsidRDefault="007404C4" w:rsidP="007404C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Prehlasujem na svoju česť, že podľa ustanovenia zákona č. 178/1998 Z. z. o podmienkach</w:t>
      </w:r>
    </w:p>
    <w:p w14:paraId="485F29DC" w14:textId="77777777" w:rsidR="007404C4" w:rsidRDefault="007404C4" w:rsidP="007404C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predaja výrobkov a poskytovania služieb na trhových miestach a o zmene a doplnení zákona č. 455/1991 zb. o živnostenskom podnikaní (živnostenský zákon) v znení neskorších predpisov, sú všetky moje predávané výrobky originálom diela alebo jeho rozmnoženinou.</w:t>
      </w:r>
    </w:p>
    <w:p w14:paraId="05D5C920" w14:textId="77777777" w:rsidR="007404C4" w:rsidRDefault="007404C4" w:rsidP="007404C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Uvedené údaje sa zakladajú na pravde a som si vedomý (á) trestných následkov, ktoré ma</w:t>
      </w:r>
    </w:p>
    <w:p w14:paraId="75917FD4" w14:textId="77777777" w:rsidR="007404C4" w:rsidRDefault="007404C4" w:rsidP="007404C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môžu postihnúť v prípade zistenia nepravdivosti tohto môjho vyhlásenia.</w:t>
      </w:r>
    </w:p>
    <w:p w14:paraId="69E1D27D" w14:textId="77777777" w:rsidR="007404C4" w:rsidRDefault="007404C4" w:rsidP="007404C4">
      <w:pPr>
        <w:rPr>
          <w:rFonts w:eastAsiaTheme="minorHAnsi"/>
          <w:sz w:val="24"/>
          <w:szCs w:val="24"/>
          <w:lang w:eastAsia="en-US"/>
        </w:rPr>
      </w:pPr>
    </w:p>
    <w:p w14:paraId="1754E399" w14:textId="77777777" w:rsidR="007404C4" w:rsidRDefault="007404C4" w:rsidP="007404C4">
      <w:pPr>
        <w:rPr>
          <w:rFonts w:eastAsiaTheme="minorHAnsi"/>
          <w:sz w:val="24"/>
          <w:szCs w:val="24"/>
          <w:lang w:eastAsia="en-US"/>
        </w:rPr>
      </w:pPr>
    </w:p>
    <w:p w14:paraId="2EAC246C" w14:textId="77777777" w:rsidR="007404C4" w:rsidRDefault="007404C4" w:rsidP="007404C4">
      <w:pPr>
        <w:rPr>
          <w:rFonts w:eastAsiaTheme="minorHAnsi"/>
          <w:sz w:val="24"/>
          <w:szCs w:val="24"/>
          <w:lang w:eastAsia="en-US"/>
        </w:rPr>
      </w:pPr>
    </w:p>
    <w:p w14:paraId="1CFE13C9" w14:textId="77777777" w:rsidR="007404C4" w:rsidRDefault="007404C4" w:rsidP="007404C4">
      <w:pPr>
        <w:tabs>
          <w:tab w:val="left" w:pos="510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Kolárove, dňa ............................</w:t>
      </w:r>
    </w:p>
    <w:p w14:paraId="5A49C39C" w14:textId="77777777" w:rsidR="007404C4" w:rsidRDefault="007404C4" w:rsidP="007404C4">
      <w:pPr>
        <w:tabs>
          <w:tab w:val="left" w:pos="5103"/>
        </w:tabs>
        <w:rPr>
          <w:color w:val="000000"/>
          <w:sz w:val="24"/>
          <w:szCs w:val="24"/>
        </w:rPr>
      </w:pPr>
    </w:p>
    <w:p w14:paraId="5AE21D59" w14:textId="77777777" w:rsidR="007404C4" w:rsidRDefault="007404C4" w:rsidP="007404C4">
      <w:pPr>
        <w:tabs>
          <w:tab w:val="left" w:pos="5103"/>
        </w:tabs>
        <w:rPr>
          <w:color w:val="000000"/>
          <w:sz w:val="24"/>
          <w:szCs w:val="24"/>
        </w:rPr>
      </w:pPr>
    </w:p>
    <w:p w14:paraId="2F8CCBD4" w14:textId="77777777" w:rsidR="007404C4" w:rsidRDefault="007404C4" w:rsidP="007404C4">
      <w:pPr>
        <w:tabs>
          <w:tab w:val="left" w:pos="567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</w:t>
      </w:r>
      <w:r>
        <w:rPr>
          <w:color w:val="000000"/>
          <w:sz w:val="24"/>
          <w:szCs w:val="24"/>
        </w:rPr>
        <w:tab/>
        <w:t>........................................</w:t>
      </w:r>
    </w:p>
    <w:p w14:paraId="73EC12E2" w14:textId="5150099F" w:rsidR="007404C4" w:rsidRPr="00B819E0" w:rsidRDefault="007404C4" w:rsidP="00B819E0">
      <w:pPr>
        <w:tabs>
          <w:tab w:val="left" w:pos="284"/>
          <w:tab w:val="left" w:pos="5954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>meno, priezvisko (čitateľne)</w:t>
      </w:r>
      <w:r>
        <w:rPr>
          <w:color w:val="000000"/>
          <w:sz w:val="24"/>
          <w:szCs w:val="24"/>
        </w:rPr>
        <w:tab/>
        <w:t xml:space="preserve">           podpis </w:t>
      </w:r>
    </w:p>
    <w:sectPr w:rsidR="007404C4" w:rsidRPr="00B81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C4"/>
    <w:rsid w:val="00097507"/>
    <w:rsid w:val="00163536"/>
    <w:rsid w:val="003B2072"/>
    <w:rsid w:val="003E0264"/>
    <w:rsid w:val="007404C4"/>
    <w:rsid w:val="0090098A"/>
    <w:rsid w:val="00A80C7D"/>
    <w:rsid w:val="00B819E0"/>
    <w:rsid w:val="00E56B29"/>
    <w:rsid w:val="00ED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99E1"/>
  <w15:chartTrackingRefBased/>
  <w15:docId w15:val="{0565BB76-0A1E-45D9-BADF-9F1F84BB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0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404C4"/>
    <w:pPr>
      <w:keepNext/>
      <w:jc w:val="center"/>
      <w:outlineLvl w:val="5"/>
    </w:pPr>
    <w:rPr>
      <w:b/>
      <w:sz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semiHidden/>
    <w:rsid w:val="007404C4"/>
    <w:rPr>
      <w:rFonts w:ascii="Times New Roman" w:eastAsia="Times New Roman" w:hAnsi="Times New Roman" w:cs="Times New Roman"/>
      <w:b/>
      <w:sz w:val="4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9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Molnárová</dc:creator>
  <cp:keywords/>
  <dc:description/>
  <cp:lastModifiedBy>Lenovo</cp:lastModifiedBy>
  <cp:revision>4</cp:revision>
  <cp:lastPrinted>2020-04-22T20:48:00Z</cp:lastPrinted>
  <dcterms:created xsi:type="dcterms:W3CDTF">2020-04-09T05:47:00Z</dcterms:created>
  <dcterms:modified xsi:type="dcterms:W3CDTF">2020-04-22T20:48:00Z</dcterms:modified>
</cp:coreProperties>
</file>