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C9A0" w14:textId="238CD26E" w:rsidR="000D1FC7" w:rsidRDefault="00797927">
      <w:r>
        <w:rPr>
          <w:noProof/>
        </w:rPr>
        <w:drawing>
          <wp:inline distT="0" distB="0" distL="0" distR="0" wp14:anchorId="53E8D9D7" wp14:editId="06CDAEB5">
            <wp:extent cx="5166360" cy="5260232"/>
            <wp:effectExtent l="0" t="0" r="0" b="0"/>
            <wp:docPr id="190125296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41" cy="52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4B6A" w14:textId="47A1C3BB" w:rsidR="00797927" w:rsidRDefault="00797927">
      <w:r>
        <w:rPr>
          <w:noProof/>
        </w:rPr>
        <w:drawing>
          <wp:inline distT="0" distB="0" distL="0" distR="0" wp14:anchorId="23DEAD2F" wp14:editId="1A9297EA">
            <wp:extent cx="5120640" cy="3066370"/>
            <wp:effectExtent l="0" t="0" r="3810" b="1270"/>
            <wp:docPr id="143049156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595" cy="30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7"/>
    <w:rsid w:val="000D1FC7"/>
    <w:rsid w:val="003C37F9"/>
    <w:rsid w:val="007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F7B2"/>
  <w15:chartTrackingRefBased/>
  <w15:docId w15:val="{7B7583C0-662E-43B6-A76A-8AA607D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37F9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Forró</dc:creator>
  <cp:keywords/>
  <dc:description/>
  <cp:lastModifiedBy>Beáta Forró</cp:lastModifiedBy>
  <cp:revision>1</cp:revision>
  <dcterms:created xsi:type="dcterms:W3CDTF">2024-01-23T12:28:00Z</dcterms:created>
  <dcterms:modified xsi:type="dcterms:W3CDTF">2024-01-23T12:31:00Z</dcterms:modified>
</cp:coreProperties>
</file>